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Pr="00885610" w:rsidRDefault="00783CF7">
      <w:proofErr w:type="gramStart"/>
      <w:r w:rsidRPr="00783CF7">
        <w:rPr>
          <w:b/>
          <w:sz w:val="72"/>
          <w:szCs w:val="72"/>
        </w:rPr>
        <w:t>Амперсанды</w:t>
      </w:r>
      <w:r>
        <w:rPr>
          <w:b/>
        </w:rPr>
        <w:t xml:space="preserve"> </w:t>
      </w:r>
      <w:r w:rsidR="007A4F30">
        <w:rPr>
          <w:b/>
        </w:rPr>
        <w:t xml:space="preserve"> </w:t>
      </w:r>
      <w:r w:rsidR="00885610">
        <w:t>(примеры смотрите здесь:</w:t>
      </w:r>
      <w:proofErr w:type="gramEnd"/>
      <w:r w:rsidR="00885610">
        <w:t xml:space="preserve"> </w:t>
      </w:r>
      <w:hyperlink r:id="rId4" w:history="1">
        <w:proofErr w:type="gramStart"/>
        <w:r w:rsidR="00885610" w:rsidRPr="00885610">
          <w:rPr>
            <w:rStyle w:val="a4"/>
            <w:b/>
          </w:rPr>
          <w:t>«Амперсанды»</w:t>
        </w:r>
      </w:hyperlink>
      <w:r w:rsidR="00885610">
        <w:t>)</w:t>
      </w:r>
      <w:proofErr w:type="gramEnd"/>
    </w:p>
    <w:tbl>
      <w:tblPr>
        <w:tblW w:w="741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964"/>
        <w:gridCol w:w="1482"/>
        <w:gridCol w:w="1482"/>
        <w:gridCol w:w="1482"/>
      </w:tblGrid>
      <w:tr w:rsidR="00783CF7" w:rsidRPr="00783CF7" w:rsidTr="00783CF7">
        <w:tc>
          <w:tcPr>
            <w:tcW w:w="2000" w:type="pct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Название</w:t>
            </w:r>
          </w:p>
        </w:tc>
        <w:tc>
          <w:tcPr>
            <w:tcW w:w="1000" w:type="pct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Символ</w:t>
            </w:r>
          </w:p>
        </w:tc>
        <w:tc>
          <w:tcPr>
            <w:tcW w:w="1000" w:type="pct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ASCII</w:t>
            </w:r>
          </w:p>
        </w:tc>
        <w:tc>
          <w:tcPr>
            <w:tcW w:w="1000" w:type="pct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Спец</w:t>
            </w:r>
            <w:proofErr w:type="gramEnd"/>
            <w:r w:rsidRPr="00783CF7">
              <w:rPr>
                <w:rFonts w:ascii="Arial" w:eastAsia="Times New Roman" w:hAnsi="Arial" w:cs="Arial"/>
                <w:b/>
                <w:bCs/>
                <w:color w:val="000000"/>
                <w:sz w:val="21"/>
                <w:lang w:eastAsia="ru-RU"/>
              </w:rPr>
              <w:t>.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Табулятор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&amp;#009;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Перевод строки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&amp;#010;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Возврат каретки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&amp;#013;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Пробел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&amp;#032;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Восклицательный знак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&amp;#033;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Двойная 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&amp;#034;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quot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 решетка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#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&amp;#035;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Доллар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$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&amp;#036;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Процент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&amp;#037;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Амперсанд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&amp;#038;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amp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Одинарная 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‘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&amp;#039;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Скобка левая круглая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&amp;#040;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Скобка правая круглая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&amp;#041;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Звездочка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&amp;#042;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Плюс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&amp;#043;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Запятая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&amp;#044;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Минус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&amp;#045;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&amp;#046;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Правый слэш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&amp;#047;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Цифры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0-9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&amp;#048;-&amp;#057;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Двоеточие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&amp;#058;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Точка с запятой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&amp;#059;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Меньше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&lt;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&amp;#060;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Равно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=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&amp;#061;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&gt;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&amp;#062;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 вопроса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&amp;#063;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 собачка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@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&amp;#064;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Прописные буквы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A-Z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&amp;#065;-&amp;#090;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Скобка квадратная левая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[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&amp;#091;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Левый слэш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&amp;#092;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Скобка квадратная правая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]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&amp;#093;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Степень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^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&amp;#094;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 подчеркивания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_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&amp;#095;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Гравис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`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&amp;#096;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Строчные буквы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a-z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&amp;#097;-&amp;#122;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Фигурная скобка левая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{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&amp;#123;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Вертикальная черта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|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&amp;#124;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Фигурная скобка правая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}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&amp;#125;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Тильда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~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&amp;#126;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tilde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определён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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&amp;#127;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Евро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€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&amp;#128;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определён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&amp;#129;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Одинарная нижняя 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‚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&amp;#130;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sbquo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Символ функции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ƒ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&amp;#131;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Двойная нижняя 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„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&amp;#132;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dbquo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Многоточие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&amp;#133;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Крест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†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&amp;#134;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dagger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Двойной крест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‡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&amp;#135;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Dagger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Гачек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ˆ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&amp;#136;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Промилле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&amp;#137;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permil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хз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Š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&amp;#138;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Левая угловая одинарная 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&amp;#139;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lsaquo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Лигатура ОЕ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Œ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&amp;#140;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определён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&amp;#141;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хз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Ž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&amp;#142;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определён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&amp;#143;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определён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&amp;#144;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Одинарная левая 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‘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&amp;#145;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lsquo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Одинарная правая 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’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&amp;#146;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rsquo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Двойная левая 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“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&amp;#147;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ldquo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Двойная правая 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”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&amp;#148;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rdquo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Пулька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•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&amp;#149;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Короткий дефис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&amp;#150;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ndash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Длинный дефис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&amp;#151;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mdash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Тильда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˜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&amp;#152;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tilde</w:t>
            </w:r>
            <w:proofErr w:type="spellEnd"/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Торговый знак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™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&amp;#153;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trade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хз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š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&amp;#154;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Правая угловая одинарная 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›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&amp;#155;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rsaquo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Лигатура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ое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строчная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œ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&amp;#156;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 определён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&amp;#157;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хз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ž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&amp;#158;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Большой Y-умлаут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Ÿ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&amp;#159;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Yuml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Неразрывный пробел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&amp;#160;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nbsp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Перевернутый восклицательный знак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¡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&amp;#161;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ixcl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Цент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¢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&amp;#162;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cent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Фунт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£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&amp;#163;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pound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Валюта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¤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&amp;#164;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curren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Йена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¥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&amp;#165;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yen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Прерванная вертикальная черта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¦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&amp;#166;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brvbar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Параграф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&amp;#167;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sect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Умлаут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¨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&amp;#168;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Копирайт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©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&amp;#169;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copy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Порядковое числительное женского рода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ª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&amp;#170;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ordf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Левая двойная угловая </w:t>
            </w: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«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&amp;#171;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laquo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Отрицание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¬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&amp;#172;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not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Мягкий дефис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&amp;#173;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shy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Зарегистрированный торговый знак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®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&amp;#174;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reg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Макрон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&amp;#175;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macr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Градус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&amp;#176;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deg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Плюс-минус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±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&amp;#177;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plusmn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Вторая степень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²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&amp;#178;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&amp;sup2;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Третья степень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&amp;#179;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&amp;sup3;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Акут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´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&amp;#180;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acuate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Микро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&amp;#181;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micro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 абзаца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¶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&amp;#182;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para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Средняя точка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·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&amp;#183;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middot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Седиль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&amp;#184;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cedil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Первая степень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&amp;#185;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&amp;sup1;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Порядковое числительное мужского рода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º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&amp;#186;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ordm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Правая двойная угловая кавычка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&amp;#187;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raquo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Дробь 1/4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&amp;#188;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&amp;frac14;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Дробь 1/2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&amp;#189;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&amp;frac12;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Дробь 3/4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¾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&amp;#190;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&amp;frac34;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Перевернутый вопросительный знак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¿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&amp;#191;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iquest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грависом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À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&amp;#192;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Agrave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Á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&amp;#193;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циркумфлексом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Â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&amp;#194;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Acirc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тильдой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Ã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&amp;#195;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Atilde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умлаутом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Ä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&amp;#196;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кружком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Å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&amp;#197;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Aring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лигатура АЕ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Æ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&amp;#198;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AElig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седилем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Ç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&amp;#199;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Ccedil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грависом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È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&amp;#200;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Egrave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É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&amp;#201;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циркумфлексом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Ê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&amp;#202;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Ecirc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умлаутом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Ë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&amp;#203;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Большая I с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грависом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Ì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&amp;#204;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Igrave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I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Í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&amp;#205;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I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циркумфлексом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Î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&amp;#206;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Icir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spellEnd"/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I с умлаутом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&amp;#207;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хз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&amp;#208;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&amp;ETH;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N с тильдой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Ñ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&amp;#209;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Ntilde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Большая O с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грависом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Ò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&amp;#210;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Ograve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O с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&amp;#211;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O с циркумфлексом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Ô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&amp;#212;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Ocirc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O с тильдой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&amp;#213;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Otilde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O с умлаутом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Ö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&amp;#214;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×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&amp;#215;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times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Большая O со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слэшем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&amp;#216;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Oslash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Большая U с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грависом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&amp;#217;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Ugrave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U с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Ú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&amp;#218;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Uacute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U с циркумфлексом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Û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&amp;#219;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Ucirc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U с умлаутом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&amp;#220;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Uuml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Y с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Ý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&amp;#221;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Yacute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хз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Þ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&amp;#222;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&amp;THORN;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Лигатура SZ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ß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&amp;#223;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szlig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грависом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à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&amp;#224;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agrave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á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&amp;#225;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циркумфлексом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â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&amp;#226;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acirc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тильдой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ã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&amp;#227;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atilde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умлаутом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ä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&amp;#228;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кружком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å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&amp;#229;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aring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 лигатура АЕ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æ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&amp;#230;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aelig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седилем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ç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&amp;#231;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ccedil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грависом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è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&amp;#232;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egrave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é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&amp;#233;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циркумфлексом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ê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&amp;#234;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ecirc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 умлаутом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ë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&amp;#235;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Строчная I с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грависом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ì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&amp;#236;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igrave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I с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í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&amp;#237;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I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циркумфлексом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î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&amp;#238;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icir</w:t>
            </w: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spellEnd"/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I с умлаутом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ï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&amp;#239;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eth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хз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&amp;#240;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eth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N с тильдой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ñ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&amp;#241;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ntilde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Строчная O с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грависом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ò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&amp;#242;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ograve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O с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ó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&amp;#243;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O с циркумфлексом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ô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&amp;#244;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ocirc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O с тильдой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õ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&amp;#245;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otilde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O с умлаутом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ö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&amp;#246;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Деление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÷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&amp;#247;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divide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Строчная O со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слэшем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ø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&amp;#248;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oslash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Строчная U с 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грависом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ù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&amp;#249;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ugrave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U с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ú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&amp;#250;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uacute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U с циркумфлексом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&amp;#251;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ucirc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U с умлаутом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&amp;#252;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uuml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Y с акутом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ý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&amp;#253;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yacute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хз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þ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&amp;#254;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thorn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  <w:tr w:rsidR="00783CF7" w:rsidRPr="00783CF7" w:rsidTr="00783CF7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Строчная</w:t>
            </w:r>
            <w:proofErr w:type="gram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Y с умлаутом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ÿ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&amp;#255;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83CF7" w:rsidRPr="00783CF7" w:rsidRDefault="00783CF7" w:rsidP="00783CF7">
            <w:pPr>
              <w:spacing w:after="30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&amp;</w:t>
            </w:r>
            <w:proofErr w:type="spellStart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yuml</w:t>
            </w:r>
            <w:proofErr w:type="spellEnd"/>
            <w:r w:rsidRPr="00783C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</w:t>
            </w:r>
          </w:p>
        </w:tc>
      </w:tr>
    </w:tbl>
    <w:p w:rsidR="00783CF7" w:rsidRPr="00783CF7" w:rsidRDefault="00C91928">
      <w:r>
        <w:t xml:space="preserve">Надеюсь, этот справочник Вам помог. </w:t>
      </w:r>
      <w:r w:rsidR="000C6D15">
        <w:t xml:space="preserve"> </w:t>
      </w:r>
      <w:r>
        <w:t xml:space="preserve">А более </w:t>
      </w:r>
      <w:r w:rsidRPr="00A40D85">
        <w:rPr>
          <w:b/>
        </w:rPr>
        <w:t>простой и наглядный</w:t>
      </w:r>
      <w:r>
        <w:t xml:space="preserve"> находится у меня на сайте в разделе </w:t>
      </w:r>
      <w:hyperlink r:id="rId5" w:history="1">
        <w:r w:rsidRPr="00C91928">
          <w:rPr>
            <w:rStyle w:val="a4"/>
            <w:b/>
          </w:rPr>
          <w:t>«Амперсанды»</w:t>
        </w:r>
      </w:hyperlink>
    </w:p>
    <w:sectPr w:rsidR="00783CF7" w:rsidRPr="00783CF7" w:rsidSect="008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compat/>
  <w:rsids>
    <w:rsidRoot w:val="00783CF7"/>
    <w:rsid w:val="000C6D15"/>
    <w:rsid w:val="00123CFB"/>
    <w:rsid w:val="004E47FF"/>
    <w:rsid w:val="005912B6"/>
    <w:rsid w:val="00783CF7"/>
    <w:rsid w:val="007A4F30"/>
    <w:rsid w:val="00884B09"/>
    <w:rsid w:val="00885610"/>
    <w:rsid w:val="0095070A"/>
    <w:rsid w:val="009B493F"/>
    <w:rsid w:val="00A40D85"/>
    <w:rsid w:val="00C91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3CF7"/>
    <w:rPr>
      <w:b/>
      <w:bCs/>
    </w:rPr>
  </w:style>
  <w:style w:type="character" w:styleId="a4">
    <w:name w:val="Hyperlink"/>
    <w:basedOn w:val="a0"/>
    <w:uiPriority w:val="99"/>
    <w:unhideWhenUsed/>
    <w:rsid w:val="00C919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pinform.ru/site21.html" TargetMode="External"/><Relationship Id="rId4" Type="http://schemas.openxmlformats.org/officeDocument/2006/relationships/hyperlink" Target="http://www.dopinform.ru/site2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853</Words>
  <Characters>4866</Characters>
  <Application>Microsoft Office Word</Application>
  <DocSecurity>0</DocSecurity>
  <Lines>40</Lines>
  <Paragraphs>11</Paragraphs>
  <ScaleCrop>false</ScaleCrop>
  <Company>VLADIMIRCOMP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Амперсанды</dc:title>
  <dc:subject>Примеры амперсандов</dc:subject>
  <dc:creator>Владимир Коротеев</dc:creator>
  <cp:keywords>амперсанд</cp:keywords>
  <dc:description/>
  <cp:lastModifiedBy>Владимир Коротеев</cp:lastModifiedBy>
  <cp:revision>7</cp:revision>
  <dcterms:created xsi:type="dcterms:W3CDTF">2017-09-20T20:32:00Z</dcterms:created>
  <dcterms:modified xsi:type="dcterms:W3CDTF">2017-09-26T18:26:00Z</dcterms:modified>
  <cp:category>Справочник</cp:category>
</cp:coreProperties>
</file>